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6357" w14:textId="77777777" w:rsidR="00D27424" w:rsidRPr="002F527F" w:rsidRDefault="007C4C38" w:rsidP="0036666B">
      <w:pPr>
        <w:pStyle w:val="berschrift"/>
        <w:rPr>
          <w:color w:val="F9B233" w:themeColor="accent1"/>
          <w:sz w:val="44"/>
          <w:szCs w:val="44"/>
          <w:lang w:val="de-CH"/>
        </w:rPr>
      </w:pPr>
      <w:r w:rsidRPr="002F527F">
        <w:rPr>
          <w:noProof/>
          <w:color w:val="F9B233" w:themeColor="accent1"/>
          <w:sz w:val="44"/>
          <w:szCs w:val="44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07E10A" wp14:editId="2E50F2E2">
                <wp:simplePos x="0" y="0"/>
                <wp:positionH relativeFrom="column">
                  <wp:posOffset>2993390</wp:posOffset>
                </wp:positionH>
                <wp:positionV relativeFrom="paragraph">
                  <wp:posOffset>65405</wp:posOffset>
                </wp:positionV>
                <wp:extent cx="3266440" cy="1021080"/>
                <wp:effectExtent l="0" t="0" r="0" b="762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102108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FD767" w14:textId="77777777" w:rsidR="00B5424C" w:rsidRPr="00B5424C" w:rsidRDefault="007C4C38" w:rsidP="00B5424C">
                            <w:pPr>
                              <w:pStyle w:val="Copy-Tex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5424C">
                              <w:rPr>
                                <w:color w:val="000000" w:themeColor="text1"/>
                                <w:lang w:val="x-none"/>
                              </w:rPr>
                              <w:t>Senden an:</w:t>
                            </w:r>
                            <w:r w:rsidRPr="00B5424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5424C">
                              <w:rPr>
                                <w:color w:val="000000" w:themeColor="text1"/>
                              </w:rPr>
                              <w:br/>
                            </w:r>
                            <w:r w:rsidR="00B5424C" w:rsidRPr="00B5424C">
                              <w:rPr>
                                <w:b/>
                                <w:color w:val="000000" w:themeColor="text1"/>
                              </w:rPr>
                              <w:t>Heilpädagogische Entlastungsangebote Vogelsang</w:t>
                            </w:r>
                          </w:p>
                          <w:p w14:paraId="526797CF" w14:textId="481C5DF8" w:rsidR="00900705" w:rsidRPr="00EB4088" w:rsidRDefault="00EB4088" w:rsidP="00900705">
                            <w:pPr>
                              <w:pStyle w:val="Copy-Tex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Rebstockstrasse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10</w:t>
                            </w:r>
                            <w:r w:rsidR="00900705" w:rsidRPr="00900705">
                              <w:rPr>
                                <w:color w:val="000000" w:themeColor="text1"/>
                                <w:lang w:val="x-none"/>
                              </w:rPr>
                              <w:t xml:space="preserve"> </w:t>
                            </w:r>
                            <w:r w:rsidR="00900705">
                              <w:rPr>
                                <w:color w:val="000000" w:themeColor="text1"/>
                                <w:lang w:val="x-none"/>
                              </w:rPr>
                              <w:sym w:font="Wingdings" w:char="F09F"/>
                            </w:r>
                            <w:r w:rsidR="00900705">
                              <w:rPr>
                                <w:color w:val="000000" w:themeColor="text1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6017 Ruswil</w:t>
                            </w:r>
                            <w:bookmarkStart w:id="0" w:name="_GoBack"/>
                            <w:bookmarkEnd w:id="0"/>
                          </w:p>
                          <w:p w14:paraId="6B37B0BF" w14:textId="77777777" w:rsidR="007C4C38" w:rsidRPr="00900705" w:rsidRDefault="00B5424C" w:rsidP="00B5424C">
                            <w:pPr>
                              <w:pStyle w:val="Copy-Text"/>
                              <w:jc w:val="center"/>
                              <w:rPr>
                                <w:color w:val="000000" w:themeColor="text1"/>
                                <w:lang w:val="it-CH"/>
                              </w:rPr>
                            </w:pPr>
                            <w:r w:rsidRPr="00900705">
                              <w:rPr>
                                <w:color w:val="000000" w:themeColor="text1"/>
                                <w:lang w:val="x-none"/>
                              </w:rPr>
                              <w:t xml:space="preserve">Oder per E-Mail: </w:t>
                            </w:r>
                            <w:hyperlink r:id="rId6" w:history="1">
                              <w:r w:rsidR="00900705" w:rsidRPr="00900705">
                                <w:rPr>
                                  <w:rStyle w:val="Hyperlink"/>
                                  <w:color w:val="000000" w:themeColor="text1"/>
                                  <w:lang w:val="x-none"/>
                                </w:rPr>
                                <w:t>info@entlastungsangebote.ch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7E10A" id="Abgerundetes Rechteck 2" o:spid="_x0000_s1026" style="position:absolute;margin-left:235.7pt;margin-top:5.15pt;width:257.2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" fillcolor="#f9b233 [3204]" stroked="f" strokeweight="2pt">
                <v:textbox>
                  <w:txbxContent>
                    <w:p w14:paraId="7C2FD767" w14:textId="77777777" w:rsidR="00B5424C" w:rsidRPr="00B5424C" w:rsidRDefault="007C4C38" w:rsidP="00B5424C">
                      <w:pPr>
                        <w:pStyle w:val="Copy-Text"/>
                        <w:jc w:val="center"/>
                        <w:rPr>
                          <w:color w:val="000000" w:themeColor="text1"/>
                        </w:rPr>
                      </w:pPr>
                      <w:r w:rsidRPr="00B5424C">
                        <w:rPr>
                          <w:color w:val="000000" w:themeColor="text1"/>
                          <w:lang w:val="x-none"/>
                        </w:rPr>
                        <w:t>Senden an:</w:t>
                      </w:r>
                      <w:r w:rsidRPr="00B5424C">
                        <w:rPr>
                          <w:color w:val="000000" w:themeColor="text1"/>
                        </w:rPr>
                        <w:t xml:space="preserve"> </w:t>
                      </w:r>
                      <w:r w:rsidR="00B5424C">
                        <w:rPr>
                          <w:color w:val="000000" w:themeColor="text1"/>
                        </w:rPr>
                        <w:br/>
                      </w:r>
                      <w:r w:rsidR="00B5424C" w:rsidRPr="00B5424C">
                        <w:rPr>
                          <w:b/>
                          <w:color w:val="000000" w:themeColor="text1"/>
                        </w:rPr>
                        <w:t>Heilpädagogische Entlastungsangebote Vogelsang</w:t>
                      </w:r>
                    </w:p>
                    <w:p w14:paraId="526797CF" w14:textId="481C5DF8" w:rsidR="00900705" w:rsidRPr="00EB4088" w:rsidRDefault="00EB4088" w:rsidP="00900705">
                      <w:pPr>
                        <w:pStyle w:val="Copy-Text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Rebstockstrasse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10</w:t>
                      </w:r>
                      <w:r w:rsidR="00900705" w:rsidRPr="00900705">
                        <w:rPr>
                          <w:color w:val="000000" w:themeColor="text1"/>
                          <w:lang w:val="x-none"/>
                        </w:rPr>
                        <w:t xml:space="preserve"> </w:t>
                      </w:r>
                      <w:r w:rsidR="00900705">
                        <w:rPr>
                          <w:color w:val="000000" w:themeColor="text1"/>
                          <w:lang w:val="x-none"/>
                        </w:rPr>
                        <w:sym w:font="Wingdings" w:char="F09F"/>
                      </w:r>
                      <w:r w:rsidR="00900705">
                        <w:rPr>
                          <w:color w:val="000000" w:themeColor="text1"/>
                          <w:lang w:val="x-non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6017 Ruswil</w:t>
                      </w:r>
                      <w:bookmarkStart w:id="1" w:name="_GoBack"/>
                      <w:bookmarkEnd w:id="1"/>
                    </w:p>
                    <w:p w14:paraId="6B37B0BF" w14:textId="77777777" w:rsidR="007C4C38" w:rsidRPr="00900705" w:rsidRDefault="00B5424C" w:rsidP="00B5424C">
                      <w:pPr>
                        <w:pStyle w:val="Copy-Text"/>
                        <w:jc w:val="center"/>
                        <w:rPr>
                          <w:color w:val="000000" w:themeColor="text1"/>
                          <w:lang w:val="it-CH"/>
                        </w:rPr>
                      </w:pPr>
                      <w:r w:rsidRPr="00900705">
                        <w:rPr>
                          <w:color w:val="000000" w:themeColor="text1"/>
                          <w:lang w:val="x-none"/>
                        </w:rPr>
                        <w:t xml:space="preserve">Oder per E-Mail: </w:t>
                      </w:r>
                      <w:hyperlink r:id="rId7" w:history="1">
                        <w:r w:rsidR="00900705" w:rsidRPr="00900705">
                          <w:rPr>
                            <w:rStyle w:val="Hyperlink"/>
                            <w:color w:val="000000" w:themeColor="text1"/>
                            <w:lang w:val="x-none"/>
                          </w:rPr>
                          <w:t>info@entlastungsangebote.ch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36666B" w:rsidRPr="002F527F">
        <w:rPr>
          <w:color w:val="F9B233" w:themeColor="accent1"/>
          <w:sz w:val="44"/>
          <w:szCs w:val="44"/>
          <w:lang w:val="de-CH"/>
        </w:rPr>
        <w:t>Beitragsgesuch</w:t>
      </w:r>
    </w:p>
    <w:p w14:paraId="22E9BB0D" w14:textId="77777777" w:rsidR="00EF360B" w:rsidRDefault="00EF360B" w:rsidP="00B5424C">
      <w:pPr>
        <w:pStyle w:val="Copy-Text"/>
        <w:rPr>
          <w:rFonts w:cs="Arial"/>
        </w:rPr>
      </w:pPr>
    </w:p>
    <w:p w14:paraId="7BB9AF45" w14:textId="77777777" w:rsidR="00B5424C" w:rsidRDefault="00B5424C" w:rsidP="00B5424C">
      <w:pPr>
        <w:pStyle w:val="Copy-Text"/>
        <w:rPr>
          <w:rFonts w:cs="Arial"/>
        </w:rPr>
      </w:pPr>
    </w:p>
    <w:p w14:paraId="1D85EA32" w14:textId="77777777" w:rsidR="00B5424C" w:rsidRPr="00B5424C" w:rsidRDefault="00B5424C" w:rsidP="00B5424C">
      <w:pPr>
        <w:pStyle w:val="Copy-Text"/>
        <w:rPr>
          <w:rFonts w:cs="Arial"/>
        </w:rPr>
      </w:pPr>
    </w:p>
    <w:p w14:paraId="35764B05" w14:textId="77777777" w:rsidR="00E249B0" w:rsidRPr="008022D4" w:rsidRDefault="008022D4" w:rsidP="0036666B">
      <w:pPr>
        <w:autoSpaceDE w:val="0"/>
        <w:adjustRightInd w:val="0"/>
        <w:snapToGrid w:val="0"/>
        <w:spacing w:line="240" w:lineRule="auto"/>
        <w:textAlignment w:val="auto"/>
        <w:rPr>
          <w:rFonts w:asciiTheme="minorHAnsi" w:eastAsia="Times New Roman" w:hAnsiTheme="minorHAnsi" w:cs="Arial"/>
          <w:b/>
          <w:color w:val="000000"/>
          <w:sz w:val="24"/>
          <w:szCs w:val="24"/>
          <w:lang w:val="x-none"/>
        </w:rPr>
      </w:pPr>
      <w:r w:rsidRPr="008022D4">
        <w:rPr>
          <w:rFonts w:asciiTheme="minorHAnsi" w:eastAsia="Times New Roman" w:hAnsiTheme="minorHAnsi" w:cs="Arial"/>
          <w:b/>
          <w:color w:val="000000"/>
          <w:sz w:val="24"/>
          <w:szCs w:val="24"/>
          <w:lang w:val="x-none"/>
        </w:rPr>
        <w:t>1. Angaben zu Personalien</w:t>
      </w:r>
    </w:p>
    <w:p w14:paraId="1628C3E7" w14:textId="77777777" w:rsidR="008022D4" w:rsidRPr="0036666B" w:rsidRDefault="008022D4" w:rsidP="00B5424C">
      <w:pPr>
        <w:pStyle w:val="Copy-Text"/>
      </w:pPr>
    </w:p>
    <w:p w14:paraId="34F03A87" w14:textId="77777777" w:rsidR="008022D4" w:rsidRPr="0036666B" w:rsidRDefault="008022D4" w:rsidP="0036666B">
      <w:pPr>
        <w:autoSpaceDE w:val="0"/>
        <w:adjustRightInd w:val="0"/>
        <w:snapToGrid w:val="0"/>
        <w:spacing w:line="240" w:lineRule="auto"/>
        <w:textAlignment w:val="auto"/>
        <w:rPr>
          <w:rFonts w:asciiTheme="minorHAnsi" w:eastAsia="Times New Roman" w:hAnsiTheme="minorHAnsi" w:cs="Arial"/>
          <w:b/>
          <w:color w:val="000000"/>
          <w:sz w:val="18"/>
          <w:szCs w:val="18"/>
        </w:rPr>
      </w:pPr>
      <w:r w:rsidRPr="0036666B">
        <w:rPr>
          <w:rFonts w:asciiTheme="minorHAnsi" w:eastAsia="Times New Roman" w:hAnsiTheme="minorHAnsi" w:cs="Arial"/>
          <w:b/>
          <w:color w:val="000000"/>
          <w:sz w:val="18"/>
          <w:szCs w:val="18"/>
        </w:rPr>
        <w:t>Gesuchsteller/Gesuchstellerin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842"/>
        <w:gridCol w:w="3261"/>
      </w:tblGrid>
      <w:tr w:rsidR="00E249B0" w:rsidRPr="0036666B" w14:paraId="35F32FC2" w14:textId="77777777" w:rsidTr="002F527F">
        <w:trPr>
          <w:trHeight w:val="397"/>
        </w:trPr>
        <w:tc>
          <w:tcPr>
            <w:tcW w:w="1809" w:type="dxa"/>
            <w:vAlign w:val="bottom"/>
          </w:tcPr>
          <w:p w14:paraId="7F021D10" w14:textId="77777777" w:rsidR="00E249B0" w:rsidRPr="0036666B" w:rsidRDefault="00E249B0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  <w:t>Familienname</w:t>
            </w:r>
          </w:p>
        </w:tc>
        <w:tc>
          <w:tcPr>
            <w:tcW w:w="2977" w:type="dxa"/>
            <w:vAlign w:val="bottom"/>
          </w:tcPr>
          <w:p w14:paraId="0F21EEB8" w14:textId="77777777" w:rsidR="00E249B0" w:rsidRPr="0036666B" w:rsidRDefault="00E249B0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23CFBEB8" w14:textId="77777777" w:rsidR="00E249B0" w:rsidRPr="0036666B" w:rsidRDefault="00E249B0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  <w:t>Vorname</w:t>
            </w:r>
          </w:p>
        </w:tc>
        <w:tc>
          <w:tcPr>
            <w:tcW w:w="3261" w:type="dxa"/>
            <w:vAlign w:val="bottom"/>
          </w:tcPr>
          <w:p w14:paraId="73D46352" w14:textId="77777777" w:rsidR="00E249B0" w:rsidRPr="0036666B" w:rsidRDefault="00E249B0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</w:tr>
      <w:tr w:rsidR="00E249B0" w:rsidRPr="0036666B" w14:paraId="18AE630B" w14:textId="77777777" w:rsidTr="002F527F">
        <w:trPr>
          <w:trHeight w:val="397"/>
        </w:trPr>
        <w:tc>
          <w:tcPr>
            <w:tcW w:w="1809" w:type="dxa"/>
            <w:vAlign w:val="bottom"/>
          </w:tcPr>
          <w:p w14:paraId="4D7BFFC4" w14:textId="77777777" w:rsidR="00E249B0" w:rsidRPr="0036666B" w:rsidRDefault="00E249B0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  <w:t>Strasse</w:t>
            </w:r>
          </w:p>
        </w:tc>
        <w:tc>
          <w:tcPr>
            <w:tcW w:w="2977" w:type="dxa"/>
            <w:vAlign w:val="bottom"/>
          </w:tcPr>
          <w:p w14:paraId="290FD753" w14:textId="77777777" w:rsidR="00E249B0" w:rsidRPr="0036666B" w:rsidRDefault="00E249B0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5FC44BD0" w14:textId="77777777" w:rsidR="00E249B0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  <w:t>P</w:t>
            </w: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LZ / Ort</w:t>
            </w:r>
          </w:p>
        </w:tc>
        <w:tc>
          <w:tcPr>
            <w:tcW w:w="3261" w:type="dxa"/>
            <w:vAlign w:val="bottom"/>
          </w:tcPr>
          <w:p w14:paraId="089D6167" w14:textId="77777777" w:rsidR="00E249B0" w:rsidRPr="0036666B" w:rsidRDefault="00E249B0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</w:tr>
      <w:tr w:rsidR="008022D4" w:rsidRPr="0036666B" w14:paraId="66EA4BF8" w14:textId="77777777" w:rsidTr="002F527F">
        <w:trPr>
          <w:trHeight w:val="397"/>
        </w:trPr>
        <w:tc>
          <w:tcPr>
            <w:tcW w:w="1809" w:type="dxa"/>
            <w:vAlign w:val="bottom"/>
          </w:tcPr>
          <w:p w14:paraId="751A606E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Telefon / Mobile</w:t>
            </w:r>
          </w:p>
        </w:tc>
        <w:tc>
          <w:tcPr>
            <w:tcW w:w="2977" w:type="dxa"/>
            <w:vAlign w:val="bottom"/>
          </w:tcPr>
          <w:p w14:paraId="0FF24816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5CC42BAA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  <w:t>E</w:t>
            </w: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-Mail</w:t>
            </w:r>
          </w:p>
        </w:tc>
        <w:tc>
          <w:tcPr>
            <w:tcW w:w="3261" w:type="dxa"/>
            <w:vAlign w:val="bottom"/>
          </w:tcPr>
          <w:p w14:paraId="6CCBF105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</w:tr>
      <w:tr w:rsidR="00E249B0" w:rsidRPr="0036666B" w14:paraId="64441D4F" w14:textId="77777777" w:rsidTr="002F527F">
        <w:trPr>
          <w:trHeight w:val="397"/>
        </w:trPr>
        <w:tc>
          <w:tcPr>
            <w:tcW w:w="1809" w:type="dxa"/>
            <w:vAlign w:val="bottom"/>
          </w:tcPr>
          <w:p w14:paraId="45714C60" w14:textId="77777777" w:rsidR="00E249B0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Beruf</w:t>
            </w:r>
          </w:p>
        </w:tc>
        <w:tc>
          <w:tcPr>
            <w:tcW w:w="2977" w:type="dxa"/>
            <w:vAlign w:val="bottom"/>
          </w:tcPr>
          <w:p w14:paraId="268BCC34" w14:textId="77777777" w:rsidR="00E249B0" w:rsidRPr="0036666B" w:rsidRDefault="00E249B0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5C25ABC0" w14:textId="77777777" w:rsidR="00E249B0" w:rsidRPr="0036666B" w:rsidRDefault="00E249B0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  <w:t>Zivilstand</w:t>
            </w:r>
          </w:p>
        </w:tc>
        <w:tc>
          <w:tcPr>
            <w:tcW w:w="3261" w:type="dxa"/>
            <w:vAlign w:val="bottom"/>
          </w:tcPr>
          <w:p w14:paraId="2C3ABBD1" w14:textId="77777777" w:rsidR="00E249B0" w:rsidRPr="0036666B" w:rsidRDefault="00E249B0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</w:tr>
      <w:tr w:rsidR="00E249B0" w:rsidRPr="0036666B" w14:paraId="3CCE6AA3" w14:textId="77777777" w:rsidTr="002F527F">
        <w:trPr>
          <w:trHeight w:val="397"/>
        </w:trPr>
        <w:tc>
          <w:tcPr>
            <w:tcW w:w="1809" w:type="dxa"/>
            <w:vAlign w:val="bottom"/>
          </w:tcPr>
          <w:p w14:paraId="24255E7B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Netto-Einkommen</w:t>
            </w:r>
          </w:p>
          <w:p w14:paraId="48A6550C" w14:textId="77777777" w:rsidR="00E249B0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in CHF pro Monat</w:t>
            </w:r>
          </w:p>
        </w:tc>
        <w:tc>
          <w:tcPr>
            <w:tcW w:w="2977" w:type="dxa"/>
            <w:vAlign w:val="bottom"/>
          </w:tcPr>
          <w:p w14:paraId="30198853" w14:textId="77777777" w:rsidR="00E249B0" w:rsidRPr="0036666B" w:rsidRDefault="00E249B0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5E8F9F42" w14:textId="77777777" w:rsidR="00E249B0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  <w:t>V</w:t>
            </w: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ermögen</w:t>
            </w:r>
          </w:p>
        </w:tc>
        <w:tc>
          <w:tcPr>
            <w:tcW w:w="3261" w:type="dxa"/>
            <w:vAlign w:val="bottom"/>
          </w:tcPr>
          <w:p w14:paraId="46DD8F47" w14:textId="77777777" w:rsidR="00E249B0" w:rsidRPr="0036666B" w:rsidRDefault="00E249B0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55DDD2DE" w14:textId="77777777" w:rsidR="00E249B0" w:rsidRPr="0036666B" w:rsidRDefault="00E249B0" w:rsidP="00B5424C">
      <w:pPr>
        <w:pStyle w:val="Copy-Text"/>
      </w:pPr>
    </w:p>
    <w:p w14:paraId="39EF7ED1" w14:textId="77777777" w:rsidR="00D27424" w:rsidRPr="0036666B" w:rsidRDefault="00D27424" w:rsidP="0036666B">
      <w:pPr>
        <w:autoSpaceDE w:val="0"/>
        <w:adjustRightInd w:val="0"/>
        <w:snapToGrid w:val="0"/>
        <w:spacing w:line="240" w:lineRule="auto"/>
        <w:textAlignment w:val="auto"/>
        <w:rPr>
          <w:rFonts w:asciiTheme="minorHAnsi" w:eastAsia="Times New Roman" w:hAnsiTheme="minorHAnsi" w:cs="Arial"/>
          <w:b/>
          <w:color w:val="000000"/>
          <w:sz w:val="18"/>
          <w:szCs w:val="18"/>
          <w:lang w:val="x-none"/>
        </w:rPr>
      </w:pPr>
      <w:r w:rsidRPr="0036666B">
        <w:rPr>
          <w:rFonts w:asciiTheme="minorHAnsi" w:eastAsia="Times New Roman" w:hAnsiTheme="minorHAnsi" w:cs="Arial"/>
          <w:b/>
          <w:color w:val="000000"/>
          <w:sz w:val="18"/>
          <w:szCs w:val="18"/>
          <w:lang w:val="x-none"/>
        </w:rPr>
        <w:t>Personalien der Ehepartnerin/des Ehepartners</w:t>
      </w:r>
    </w:p>
    <w:tbl>
      <w:tblPr>
        <w:tblStyle w:val="Tabellenraster"/>
        <w:tblW w:w="98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985"/>
        <w:gridCol w:w="3119"/>
      </w:tblGrid>
      <w:tr w:rsidR="008022D4" w:rsidRPr="0036666B" w14:paraId="59BB5ED8" w14:textId="77777777" w:rsidTr="002F527F">
        <w:trPr>
          <w:trHeight w:val="397"/>
        </w:trPr>
        <w:tc>
          <w:tcPr>
            <w:tcW w:w="1809" w:type="dxa"/>
            <w:vAlign w:val="bottom"/>
          </w:tcPr>
          <w:p w14:paraId="33E0EE8B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  <w:t>Familienname</w:t>
            </w:r>
          </w:p>
        </w:tc>
        <w:tc>
          <w:tcPr>
            <w:tcW w:w="2977" w:type="dxa"/>
            <w:vAlign w:val="bottom"/>
          </w:tcPr>
          <w:p w14:paraId="572C236F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53584A77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  <w:t>Vorname</w:t>
            </w:r>
          </w:p>
        </w:tc>
        <w:tc>
          <w:tcPr>
            <w:tcW w:w="3119" w:type="dxa"/>
            <w:vAlign w:val="bottom"/>
          </w:tcPr>
          <w:p w14:paraId="7D2D9BB5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</w:tr>
      <w:tr w:rsidR="008022D4" w:rsidRPr="0036666B" w14:paraId="3C238CF7" w14:textId="77777777" w:rsidTr="002F527F">
        <w:trPr>
          <w:trHeight w:val="397"/>
        </w:trPr>
        <w:tc>
          <w:tcPr>
            <w:tcW w:w="1809" w:type="dxa"/>
            <w:vAlign w:val="bottom"/>
          </w:tcPr>
          <w:p w14:paraId="04327A7C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Beruf</w:t>
            </w:r>
          </w:p>
        </w:tc>
        <w:tc>
          <w:tcPr>
            <w:tcW w:w="2977" w:type="dxa"/>
            <w:vAlign w:val="bottom"/>
          </w:tcPr>
          <w:p w14:paraId="1F919DBF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305D72CB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Netto-Einkommen</w:t>
            </w:r>
          </w:p>
          <w:p w14:paraId="0C099763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in CHF pro Monat</w:t>
            </w:r>
          </w:p>
        </w:tc>
        <w:tc>
          <w:tcPr>
            <w:tcW w:w="3119" w:type="dxa"/>
            <w:vAlign w:val="bottom"/>
          </w:tcPr>
          <w:p w14:paraId="670168EF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3AE3A809" w14:textId="77777777" w:rsidR="008022D4" w:rsidRPr="0036666B" w:rsidRDefault="008022D4" w:rsidP="00B5424C">
      <w:pPr>
        <w:pStyle w:val="Copy-Text"/>
      </w:pPr>
    </w:p>
    <w:p w14:paraId="4AB245F9" w14:textId="77777777" w:rsidR="008022D4" w:rsidRPr="0036666B" w:rsidRDefault="008022D4" w:rsidP="0036666B">
      <w:pPr>
        <w:autoSpaceDE w:val="0"/>
        <w:adjustRightInd w:val="0"/>
        <w:snapToGrid w:val="0"/>
        <w:spacing w:line="240" w:lineRule="auto"/>
        <w:textAlignment w:val="auto"/>
        <w:rPr>
          <w:rFonts w:asciiTheme="minorHAnsi" w:eastAsia="Times New Roman" w:hAnsiTheme="minorHAnsi" w:cs="Arial"/>
          <w:b/>
          <w:color w:val="000000"/>
          <w:sz w:val="18"/>
          <w:szCs w:val="18"/>
          <w:lang w:val="x-none"/>
        </w:rPr>
      </w:pPr>
      <w:r w:rsidRPr="0036666B">
        <w:rPr>
          <w:rFonts w:asciiTheme="minorHAnsi" w:eastAsia="Times New Roman" w:hAnsiTheme="minorHAnsi" w:cs="Arial"/>
          <w:b/>
          <w:color w:val="000000"/>
          <w:sz w:val="18"/>
          <w:szCs w:val="18"/>
          <w:lang w:val="x-none"/>
        </w:rPr>
        <w:t>Zahl der Familienmitglieder (inkl. Eltern)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1701"/>
        <w:gridCol w:w="1843"/>
      </w:tblGrid>
      <w:tr w:rsidR="008022D4" w:rsidRPr="0036666B" w14:paraId="32B9235D" w14:textId="77777777" w:rsidTr="008D3C20">
        <w:trPr>
          <w:trHeight w:val="397"/>
        </w:trPr>
        <w:tc>
          <w:tcPr>
            <w:tcW w:w="2235" w:type="dxa"/>
            <w:vAlign w:val="bottom"/>
          </w:tcPr>
          <w:p w14:paraId="34334018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  <w:t>A</w:t>
            </w: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nz. Erwachsene</w:t>
            </w:r>
          </w:p>
        </w:tc>
        <w:tc>
          <w:tcPr>
            <w:tcW w:w="4110" w:type="dxa"/>
            <w:vAlign w:val="bottom"/>
          </w:tcPr>
          <w:p w14:paraId="2D2E9C01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023B08C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  <w:t>A</w:t>
            </w: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nz. Kinder</w:t>
            </w:r>
          </w:p>
        </w:tc>
        <w:tc>
          <w:tcPr>
            <w:tcW w:w="1843" w:type="dxa"/>
            <w:vAlign w:val="bottom"/>
          </w:tcPr>
          <w:p w14:paraId="2438D110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</w:tr>
      <w:tr w:rsidR="008022D4" w:rsidRPr="0036666B" w14:paraId="7E8E8735" w14:textId="77777777" w:rsidTr="008D3C20">
        <w:trPr>
          <w:trHeight w:val="39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38E6461" w14:textId="77777777" w:rsidR="008022D4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  <w:lang w:val="x-none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</w:rPr>
              <w:t>Kind 1</w:t>
            </w:r>
            <w:r w:rsidR="0036666B" w:rsidRPr="0036666B"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</w:rPr>
              <w:t xml:space="preserve">: </w:t>
            </w:r>
            <w:r w:rsidRPr="0036666B"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</w:rPr>
              <w:t xml:space="preserve">Vorname &amp; Jahrgang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8AD9C8E" w14:textId="77777777" w:rsidR="008022D4" w:rsidRPr="0036666B" w:rsidRDefault="008022D4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5BB9B9" w14:textId="77777777" w:rsidR="008022D4" w:rsidRPr="0036666B" w:rsidRDefault="00A05935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/>
                  <w:sz w:val="18"/>
                  <w:szCs w:val="18"/>
                </w:rPr>
                <w:id w:val="3025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24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97C3B"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mit Behinderung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4F0A248" w14:textId="77777777" w:rsidR="008022D4" w:rsidRPr="0036666B" w:rsidRDefault="00A05935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/>
                  <w:sz w:val="18"/>
                  <w:szCs w:val="18"/>
                </w:rPr>
                <w:id w:val="31607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3B" w:rsidRPr="0036666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97C3B"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ohne Behinderung</w:t>
            </w:r>
          </w:p>
        </w:tc>
      </w:tr>
      <w:tr w:rsidR="00597C3B" w:rsidRPr="0036666B" w14:paraId="5A8E53C6" w14:textId="77777777" w:rsidTr="008D3C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14:paraId="3CE60167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  <w:lang w:val="x-none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</w:rPr>
              <w:t>Kind 2</w:t>
            </w:r>
            <w:r w:rsidR="0036666B" w:rsidRPr="0036666B"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</w:rPr>
              <w:t xml:space="preserve">: </w:t>
            </w:r>
            <w:r w:rsidRPr="0036666B"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</w:rPr>
              <w:t xml:space="preserve">Vorname &amp; Jahrgang 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14:paraId="5ED09DB7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43F5265" w14:textId="77777777" w:rsidR="00597C3B" w:rsidRPr="0036666B" w:rsidRDefault="00A05935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/>
                  <w:sz w:val="18"/>
                  <w:szCs w:val="18"/>
                </w:rPr>
                <w:id w:val="-71650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3B" w:rsidRPr="0036666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97C3B"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mit Behinderung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0C48A929" w14:textId="77777777" w:rsidR="00597C3B" w:rsidRPr="0036666B" w:rsidRDefault="00A05935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/>
                  <w:sz w:val="18"/>
                  <w:szCs w:val="18"/>
                </w:rPr>
                <w:id w:val="-43213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3B" w:rsidRPr="0036666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97C3B"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ohne Behinderung</w:t>
            </w:r>
          </w:p>
        </w:tc>
      </w:tr>
      <w:tr w:rsidR="00597C3B" w:rsidRPr="0036666B" w14:paraId="0D1EAEFC" w14:textId="77777777" w:rsidTr="008D3C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30B084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  <w:lang w:val="x-none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</w:rPr>
              <w:t>Kind 3</w:t>
            </w:r>
            <w:r w:rsidR="0036666B" w:rsidRPr="0036666B"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</w:rPr>
              <w:t xml:space="preserve">: </w:t>
            </w:r>
            <w:r w:rsidRPr="0036666B"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</w:rPr>
              <w:t xml:space="preserve">Vorname &amp; Jahrgang 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F08CC5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555316" w14:textId="77777777" w:rsidR="00597C3B" w:rsidRPr="0036666B" w:rsidRDefault="00A05935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/>
                  <w:sz w:val="18"/>
                  <w:szCs w:val="18"/>
                </w:rPr>
                <w:id w:val="16304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3B" w:rsidRPr="0036666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97C3B"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mit Behinderung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612D96" w14:textId="77777777" w:rsidR="00597C3B" w:rsidRPr="0036666B" w:rsidRDefault="00A05935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/>
                  <w:sz w:val="18"/>
                  <w:szCs w:val="18"/>
                </w:rPr>
                <w:id w:val="2776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3B" w:rsidRPr="0036666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97C3B"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ohne Behinderung</w:t>
            </w:r>
          </w:p>
        </w:tc>
      </w:tr>
      <w:tr w:rsidR="00597C3B" w:rsidRPr="0036666B" w14:paraId="15E30288" w14:textId="77777777" w:rsidTr="008D3C2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5" w:type="dxa"/>
            <w:tcBorders>
              <w:left w:val="nil"/>
              <w:right w:val="nil"/>
            </w:tcBorders>
            <w:vAlign w:val="center"/>
          </w:tcPr>
          <w:p w14:paraId="6D2BA4B4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  <w:lang w:val="x-none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</w:rPr>
              <w:t>Kind 4</w:t>
            </w:r>
            <w:r w:rsidR="0036666B" w:rsidRPr="0036666B"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</w:rPr>
              <w:t xml:space="preserve">: </w:t>
            </w:r>
            <w:r w:rsidRPr="0036666B"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</w:rPr>
              <w:t>Vorname &amp;</w:t>
            </w:r>
            <w:r w:rsidR="0036666B" w:rsidRPr="0036666B"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36666B"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</w:rPr>
              <w:t xml:space="preserve">Jahrgang 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14:paraId="3E5A7F35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0CEEACC" w14:textId="77777777" w:rsidR="00597C3B" w:rsidRPr="0036666B" w:rsidRDefault="00A05935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/>
                  <w:sz w:val="18"/>
                  <w:szCs w:val="18"/>
                </w:rPr>
                <w:id w:val="51766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3B" w:rsidRPr="0036666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97C3B"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mit Behinderung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0D126616" w14:textId="77777777" w:rsidR="00597C3B" w:rsidRPr="0036666B" w:rsidRDefault="00A05935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/>
                  <w:sz w:val="18"/>
                  <w:szCs w:val="18"/>
                </w:rPr>
                <w:id w:val="-138863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3B" w:rsidRPr="0036666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97C3B"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ohne Behinderung</w:t>
            </w:r>
          </w:p>
        </w:tc>
      </w:tr>
    </w:tbl>
    <w:p w14:paraId="40E4D926" w14:textId="77777777" w:rsidR="008022D4" w:rsidRPr="0036666B" w:rsidRDefault="008022D4" w:rsidP="00B5424C">
      <w:pPr>
        <w:pStyle w:val="Copy-Text"/>
      </w:pPr>
    </w:p>
    <w:p w14:paraId="266B540F" w14:textId="77777777" w:rsidR="0048760B" w:rsidRPr="0036666B" w:rsidRDefault="0048760B" w:rsidP="0036666B">
      <w:pPr>
        <w:autoSpaceDE w:val="0"/>
        <w:adjustRightInd w:val="0"/>
        <w:snapToGrid w:val="0"/>
        <w:spacing w:line="240" w:lineRule="auto"/>
        <w:textAlignment w:val="auto"/>
        <w:rPr>
          <w:rFonts w:asciiTheme="minorHAnsi" w:eastAsia="Times New Roman" w:hAnsiTheme="minorHAnsi" w:cs="Arial"/>
          <w:b/>
          <w:color w:val="000000"/>
          <w:sz w:val="24"/>
          <w:szCs w:val="24"/>
          <w:lang w:val="x-none"/>
        </w:rPr>
      </w:pPr>
      <w:r w:rsidRPr="0036666B">
        <w:rPr>
          <w:rFonts w:asciiTheme="minorHAnsi" w:eastAsia="Times New Roman" w:hAnsiTheme="minorHAnsi" w:cs="Arial"/>
          <w:b/>
          <w:color w:val="000000"/>
          <w:sz w:val="24"/>
          <w:szCs w:val="24"/>
          <w:lang w:val="x-none"/>
        </w:rPr>
        <w:t>2. Antrag</w:t>
      </w:r>
    </w:p>
    <w:p w14:paraId="7E848156" w14:textId="77777777" w:rsidR="0048760B" w:rsidRPr="0036666B" w:rsidRDefault="0048760B" w:rsidP="0036666B">
      <w:pPr>
        <w:autoSpaceDE w:val="0"/>
        <w:adjustRightInd w:val="0"/>
        <w:snapToGrid w:val="0"/>
        <w:spacing w:line="240" w:lineRule="auto"/>
        <w:textAlignment w:val="auto"/>
        <w:rPr>
          <w:rFonts w:asciiTheme="minorHAnsi" w:eastAsia="Times New Roman" w:hAnsiTheme="minorHAnsi" w:cs="Arial"/>
          <w:b/>
          <w:color w:val="000000"/>
          <w:sz w:val="18"/>
          <w:szCs w:val="18"/>
        </w:rPr>
      </w:pPr>
    </w:p>
    <w:p w14:paraId="3C62C1CB" w14:textId="77777777" w:rsidR="0048760B" w:rsidRPr="0036666B" w:rsidRDefault="0048760B" w:rsidP="0036666B">
      <w:pPr>
        <w:autoSpaceDE w:val="0"/>
        <w:adjustRightInd w:val="0"/>
        <w:snapToGrid w:val="0"/>
        <w:spacing w:line="240" w:lineRule="auto"/>
        <w:textAlignment w:val="auto"/>
        <w:rPr>
          <w:rFonts w:asciiTheme="minorHAnsi" w:eastAsia="Times New Roman" w:hAnsiTheme="minorHAnsi" w:cs="Arial"/>
          <w:b/>
          <w:color w:val="000000"/>
          <w:sz w:val="18"/>
          <w:szCs w:val="18"/>
        </w:rPr>
      </w:pPr>
      <w:r w:rsidRPr="0036666B">
        <w:rPr>
          <w:rFonts w:asciiTheme="minorHAnsi" w:eastAsia="Times New Roman" w:hAnsiTheme="minorHAnsi" w:cs="Arial"/>
          <w:b/>
          <w:color w:val="000000"/>
          <w:sz w:val="18"/>
          <w:szCs w:val="18"/>
        </w:rPr>
        <w:t>Was soll finanziert werden?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1843"/>
        <w:gridCol w:w="3118"/>
      </w:tblGrid>
      <w:tr w:rsidR="00597C3B" w:rsidRPr="0036666B" w14:paraId="2769623B" w14:textId="77777777" w:rsidTr="002F527F">
        <w:trPr>
          <w:trHeight w:val="397"/>
        </w:trPr>
        <w:tc>
          <w:tcPr>
            <w:tcW w:w="4644" w:type="dxa"/>
            <w:vAlign w:val="bottom"/>
          </w:tcPr>
          <w:p w14:paraId="33B164D6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37762249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A0E1B5E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Total Kosten</w:t>
            </w:r>
          </w:p>
        </w:tc>
        <w:tc>
          <w:tcPr>
            <w:tcW w:w="3118" w:type="dxa"/>
            <w:vAlign w:val="bottom"/>
          </w:tcPr>
          <w:p w14:paraId="1A3CBE9E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CHF</w:t>
            </w:r>
          </w:p>
        </w:tc>
      </w:tr>
      <w:tr w:rsidR="00597C3B" w:rsidRPr="0036666B" w14:paraId="04F87E42" w14:textId="77777777" w:rsidTr="002F527F">
        <w:trPr>
          <w:trHeight w:val="397"/>
        </w:trPr>
        <w:tc>
          <w:tcPr>
            <w:tcW w:w="4644" w:type="dxa"/>
            <w:vAlign w:val="bottom"/>
          </w:tcPr>
          <w:p w14:paraId="10EA3911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49C0D88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1BFD167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Eigenleistung </w:t>
            </w: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br/>
              <w:t>(min. 10%)</w:t>
            </w:r>
          </w:p>
        </w:tc>
        <w:tc>
          <w:tcPr>
            <w:tcW w:w="3118" w:type="dxa"/>
            <w:vAlign w:val="bottom"/>
          </w:tcPr>
          <w:p w14:paraId="66D142B1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CHF</w:t>
            </w:r>
          </w:p>
        </w:tc>
      </w:tr>
      <w:tr w:rsidR="00597C3B" w:rsidRPr="0036666B" w14:paraId="127BD13E" w14:textId="77777777" w:rsidTr="002F527F">
        <w:trPr>
          <w:trHeight w:val="397"/>
        </w:trPr>
        <w:tc>
          <w:tcPr>
            <w:tcW w:w="4644" w:type="dxa"/>
            <w:vAlign w:val="bottom"/>
          </w:tcPr>
          <w:p w14:paraId="4C106A6A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2CCF4671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6CE200A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Gewünschter Betrag</w:t>
            </w:r>
          </w:p>
        </w:tc>
        <w:tc>
          <w:tcPr>
            <w:tcW w:w="3118" w:type="dxa"/>
            <w:vAlign w:val="bottom"/>
          </w:tcPr>
          <w:p w14:paraId="4CAFE1F2" w14:textId="77777777" w:rsidR="00597C3B" w:rsidRPr="0036666B" w:rsidRDefault="00597C3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CHF</w:t>
            </w:r>
          </w:p>
        </w:tc>
      </w:tr>
    </w:tbl>
    <w:p w14:paraId="3316E036" w14:textId="77777777" w:rsidR="008022D4" w:rsidRPr="0036666B" w:rsidRDefault="008022D4" w:rsidP="00B5424C">
      <w:pPr>
        <w:pStyle w:val="Copy-Text"/>
      </w:pPr>
    </w:p>
    <w:p w14:paraId="0FA4434C" w14:textId="77777777" w:rsidR="00B5424C" w:rsidRDefault="00B5424C">
      <w:pPr>
        <w:spacing w:line="276" w:lineRule="auto"/>
        <w:rPr>
          <w:rFonts w:asciiTheme="minorHAnsi" w:eastAsia="Times New Roman" w:hAnsiTheme="minorHAnsi" w:cs="Arial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="Arial"/>
          <w:b/>
          <w:color w:val="000000"/>
          <w:sz w:val="18"/>
          <w:szCs w:val="18"/>
        </w:rPr>
        <w:br w:type="page"/>
      </w:r>
    </w:p>
    <w:p w14:paraId="2BB67F9F" w14:textId="77777777" w:rsidR="00B003A3" w:rsidRPr="0036666B" w:rsidRDefault="00B003A3" w:rsidP="0036666B">
      <w:pPr>
        <w:autoSpaceDE w:val="0"/>
        <w:adjustRightInd w:val="0"/>
        <w:snapToGrid w:val="0"/>
        <w:spacing w:line="240" w:lineRule="auto"/>
        <w:textAlignment w:val="auto"/>
        <w:rPr>
          <w:rFonts w:asciiTheme="minorHAnsi" w:eastAsia="Times New Roman" w:hAnsiTheme="minorHAnsi" w:cs="Arial"/>
          <w:b/>
          <w:color w:val="000000"/>
          <w:sz w:val="18"/>
          <w:szCs w:val="18"/>
        </w:rPr>
      </w:pPr>
      <w:r w:rsidRPr="0036666B">
        <w:rPr>
          <w:rFonts w:asciiTheme="minorHAnsi" w:eastAsia="Times New Roman" w:hAnsiTheme="minorHAnsi" w:cs="Arial"/>
          <w:b/>
          <w:color w:val="000000"/>
          <w:sz w:val="18"/>
          <w:szCs w:val="18"/>
        </w:rPr>
        <w:lastRenderedPageBreak/>
        <w:t>Begründung des Gesuchs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693"/>
      </w:tblGrid>
      <w:tr w:rsidR="00B5424C" w:rsidRPr="0036666B" w14:paraId="341E0490" w14:textId="77777777" w:rsidTr="00D56037">
        <w:trPr>
          <w:trHeight w:val="397"/>
        </w:trPr>
        <w:tc>
          <w:tcPr>
            <w:tcW w:w="9889" w:type="dxa"/>
            <w:gridSpan w:val="4"/>
            <w:vAlign w:val="bottom"/>
          </w:tcPr>
          <w:p w14:paraId="134AB568" w14:textId="77777777" w:rsidR="00B5424C" w:rsidRPr="0036666B" w:rsidRDefault="00B5424C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</w:tr>
      <w:tr w:rsidR="00B5424C" w:rsidRPr="0036666B" w14:paraId="2353E501" w14:textId="77777777" w:rsidTr="005A5BA2">
        <w:trPr>
          <w:trHeight w:val="397"/>
        </w:trPr>
        <w:tc>
          <w:tcPr>
            <w:tcW w:w="9889" w:type="dxa"/>
            <w:gridSpan w:val="4"/>
            <w:vAlign w:val="bottom"/>
          </w:tcPr>
          <w:p w14:paraId="7EA1E179" w14:textId="77777777" w:rsidR="00B5424C" w:rsidRPr="0036666B" w:rsidRDefault="00B5424C" w:rsidP="005A5BA2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</w:pPr>
          </w:p>
        </w:tc>
      </w:tr>
      <w:tr w:rsidR="00B5424C" w:rsidRPr="0036666B" w14:paraId="647E2C68" w14:textId="77777777" w:rsidTr="005A5BA2">
        <w:trPr>
          <w:trHeight w:val="397"/>
        </w:trPr>
        <w:tc>
          <w:tcPr>
            <w:tcW w:w="9889" w:type="dxa"/>
            <w:gridSpan w:val="4"/>
            <w:vAlign w:val="bottom"/>
          </w:tcPr>
          <w:p w14:paraId="64852F8D" w14:textId="77777777" w:rsidR="00B5424C" w:rsidRPr="0036666B" w:rsidRDefault="00B5424C" w:rsidP="005A5BA2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</w:pPr>
          </w:p>
        </w:tc>
      </w:tr>
      <w:tr w:rsidR="00B5424C" w:rsidRPr="0036666B" w14:paraId="1084ED28" w14:textId="77777777" w:rsidTr="005A5BA2">
        <w:trPr>
          <w:trHeight w:val="397"/>
        </w:trPr>
        <w:tc>
          <w:tcPr>
            <w:tcW w:w="9889" w:type="dxa"/>
            <w:gridSpan w:val="4"/>
            <w:vAlign w:val="bottom"/>
          </w:tcPr>
          <w:p w14:paraId="577A791B" w14:textId="77777777" w:rsidR="00B5424C" w:rsidRPr="0036666B" w:rsidRDefault="00B5424C" w:rsidP="005A5BA2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</w:pPr>
          </w:p>
        </w:tc>
      </w:tr>
      <w:tr w:rsidR="00B5424C" w:rsidRPr="0036666B" w14:paraId="295AF235" w14:textId="77777777" w:rsidTr="002047DF">
        <w:trPr>
          <w:trHeight w:val="397"/>
        </w:trPr>
        <w:tc>
          <w:tcPr>
            <w:tcW w:w="9889" w:type="dxa"/>
            <w:gridSpan w:val="4"/>
            <w:vAlign w:val="bottom"/>
          </w:tcPr>
          <w:p w14:paraId="568AE408" w14:textId="77777777" w:rsidR="00B5424C" w:rsidRPr="0036666B" w:rsidRDefault="00B5424C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</w:pPr>
          </w:p>
        </w:tc>
      </w:tr>
      <w:tr w:rsidR="00B5424C" w:rsidRPr="0036666B" w14:paraId="2DB3665D" w14:textId="77777777" w:rsidTr="009A71C3">
        <w:trPr>
          <w:trHeight w:val="397"/>
        </w:trPr>
        <w:tc>
          <w:tcPr>
            <w:tcW w:w="9889" w:type="dxa"/>
            <w:gridSpan w:val="4"/>
            <w:vAlign w:val="bottom"/>
          </w:tcPr>
          <w:p w14:paraId="210A92EE" w14:textId="77777777" w:rsidR="00B5424C" w:rsidRPr="0036666B" w:rsidRDefault="00B5424C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</w:pPr>
          </w:p>
        </w:tc>
      </w:tr>
      <w:tr w:rsidR="0036666B" w:rsidRPr="0036666B" w14:paraId="1183F129" w14:textId="77777777" w:rsidTr="002F527F">
        <w:trPr>
          <w:trHeight w:val="397"/>
        </w:trPr>
        <w:tc>
          <w:tcPr>
            <w:tcW w:w="2802" w:type="dxa"/>
            <w:vAlign w:val="bottom"/>
          </w:tcPr>
          <w:p w14:paraId="566AD693" w14:textId="77777777" w:rsidR="0036666B" w:rsidRPr="0036666B" w:rsidRDefault="0036666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  <w:t xml:space="preserve">Bei Anmeldung an 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Natur-Sommer-tage</w:t>
            </w: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x-none"/>
              </w:rPr>
              <w:t>, welche Woche</w:t>
            </w: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126" w:type="dxa"/>
            <w:vAlign w:val="bottom"/>
          </w:tcPr>
          <w:p w14:paraId="5BB6A89B" w14:textId="77777777" w:rsidR="0036666B" w:rsidRPr="0036666B" w:rsidRDefault="0036666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096F2F08" w14:textId="77777777" w:rsidR="0036666B" w:rsidRPr="0036666B" w:rsidRDefault="0036666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pacing w:val="-4"/>
                <w:sz w:val="18"/>
                <w:szCs w:val="18"/>
                <w:lang w:val="x-none"/>
              </w:rPr>
              <w:t>Wurde das Gesuch auch an andere Institutionen gestellt?</w:t>
            </w:r>
          </w:p>
        </w:tc>
        <w:tc>
          <w:tcPr>
            <w:tcW w:w="2693" w:type="dxa"/>
            <w:vAlign w:val="bottom"/>
          </w:tcPr>
          <w:p w14:paraId="096C0EE4" w14:textId="77777777" w:rsidR="0036666B" w:rsidRPr="0036666B" w:rsidRDefault="0036666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0DC76B71" w14:textId="77777777" w:rsidR="00B003A3" w:rsidRDefault="00B003A3" w:rsidP="00B5424C">
      <w:pPr>
        <w:pStyle w:val="Copy-Text"/>
      </w:pPr>
    </w:p>
    <w:p w14:paraId="367194B6" w14:textId="77777777" w:rsidR="00900705" w:rsidRDefault="00900705" w:rsidP="00B5424C">
      <w:pPr>
        <w:pStyle w:val="Copy-Text"/>
      </w:pPr>
    </w:p>
    <w:p w14:paraId="3E62C89C" w14:textId="77777777" w:rsidR="00B5424C" w:rsidRPr="00900705" w:rsidRDefault="00900705" w:rsidP="00B5424C">
      <w:pPr>
        <w:pStyle w:val="Copy-Text"/>
        <w:rPr>
          <w:b/>
          <w:sz w:val="24"/>
          <w:szCs w:val="24"/>
        </w:rPr>
      </w:pPr>
      <w:r w:rsidRPr="00900705">
        <w:rPr>
          <w:b/>
          <w:sz w:val="24"/>
          <w:szCs w:val="24"/>
        </w:rPr>
        <w:t>Bitte legen Sie dem Gesuch die neuste Steuerveranlagung bei.</w:t>
      </w:r>
    </w:p>
    <w:p w14:paraId="6EB6CEE1" w14:textId="77777777" w:rsidR="00900705" w:rsidRDefault="00900705" w:rsidP="00B5424C">
      <w:pPr>
        <w:pStyle w:val="Copy-Text"/>
      </w:pPr>
    </w:p>
    <w:p w14:paraId="762B6F24" w14:textId="77777777" w:rsidR="00900705" w:rsidRPr="0036666B" w:rsidRDefault="00900705" w:rsidP="00B5424C">
      <w:pPr>
        <w:pStyle w:val="Copy-Text"/>
      </w:pPr>
    </w:p>
    <w:p w14:paraId="7B53BD5F" w14:textId="77777777" w:rsidR="00B003A3" w:rsidRDefault="0036666B" w:rsidP="0036666B">
      <w:pPr>
        <w:autoSpaceDE w:val="0"/>
        <w:adjustRightInd w:val="0"/>
        <w:snapToGrid w:val="0"/>
        <w:spacing w:line="240" w:lineRule="auto"/>
        <w:textAlignment w:val="auto"/>
        <w:rPr>
          <w:rFonts w:asciiTheme="minorHAnsi" w:eastAsia="Times New Roman" w:hAnsiTheme="minorHAnsi" w:cs="Arial"/>
          <w:b/>
          <w:color w:val="000000"/>
          <w:sz w:val="18"/>
          <w:szCs w:val="18"/>
        </w:rPr>
      </w:pPr>
      <w:r w:rsidRPr="0036666B">
        <w:rPr>
          <w:rFonts w:asciiTheme="minorHAnsi" w:eastAsia="Times New Roman" w:hAnsiTheme="minorHAnsi" w:cs="Arial"/>
          <w:b/>
          <w:color w:val="000000"/>
          <w:sz w:val="18"/>
          <w:szCs w:val="18"/>
          <w:lang w:val="x-none"/>
        </w:rPr>
        <w:t>Ich/wir erklär/en hiermit alle Angaben wahrheitsgemäss beantwortet zu haben.</w:t>
      </w:r>
    </w:p>
    <w:p w14:paraId="5694EB1C" w14:textId="77777777" w:rsidR="00B5424C" w:rsidRPr="00B5424C" w:rsidRDefault="00B5424C" w:rsidP="00B5424C">
      <w:pPr>
        <w:pStyle w:val="Copy-Text"/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2693"/>
        <w:gridCol w:w="2693"/>
      </w:tblGrid>
      <w:tr w:rsidR="0036666B" w:rsidRPr="0036666B" w14:paraId="5AACAC0E" w14:textId="77777777" w:rsidTr="00DB213B">
        <w:trPr>
          <w:trHeight w:val="454"/>
        </w:trPr>
        <w:tc>
          <w:tcPr>
            <w:tcW w:w="1526" w:type="dxa"/>
            <w:vAlign w:val="bottom"/>
          </w:tcPr>
          <w:p w14:paraId="2A0C65EB" w14:textId="77777777" w:rsidR="0036666B" w:rsidRPr="0036666B" w:rsidRDefault="0036666B" w:rsidP="007C4C38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Ort und</w:t>
            </w:r>
            <w:r w:rsidR="007C4C38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</w:t>
            </w: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2977" w:type="dxa"/>
            <w:vAlign w:val="bottom"/>
          </w:tcPr>
          <w:p w14:paraId="38AEAC8E" w14:textId="77777777" w:rsidR="0036666B" w:rsidRPr="0036666B" w:rsidRDefault="0036666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201EA8AB" w14:textId="77777777" w:rsidR="0036666B" w:rsidRPr="0036666B" w:rsidRDefault="0036666B" w:rsidP="007C4C38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Unterschrift</w:t>
            </w:r>
            <w:r w:rsidR="007C4C38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</w:t>
            </w:r>
            <w:r w:rsidRPr="0036666B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Gesuchsteller</w:t>
            </w:r>
            <w:r w:rsidR="007C4C38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/in</w:t>
            </w:r>
          </w:p>
        </w:tc>
        <w:tc>
          <w:tcPr>
            <w:tcW w:w="2693" w:type="dxa"/>
            <w:vAlign w:val="bottom"/>
          </w:tcPr>
          <w:p w14:paraId="53395CDF" w14:textId="77777777" w:rsidR="0036666B" w:rsidRPr="0036666B" w:rsidRDefault="0036666B" w:rsidP="0036666B">
            <w:pPr>
              <w:autoSpaceDE w:val="0"/>
              <w:adjustRightInd w:val="0"/>
              <w:snapToGrid w:val="0"/>
              <w:spacing w:line="240" w:lineRule="auto"/>
              <w:textAlignment w:val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2D517525" w14:textId="77777777" w:rsidR="00DD1202" w:rsidRPr="0036666B" w:rsidRDefault="00DD1202" w:rsidP="007C4C38">
      <w:pPr>
        <w:autoSpaceDE w:val="0"/>
        <w:adjustRightInd w:val="0"/>
        <w:snapToGrid w:val="0"/>
        <w:spacing w:line="240" w:lineRule="auto"/>
        <w:textAlignment w:val="auto"/>
        <w:rPr>
          <w:rFonts w:asciiTheme="minorHAnsi" w:hAnsiTheme="minorHAnsi"/>
          <w:sz w:val="18"/>
          <w:szCs w:val="18"/>
        </w:rPr>
      </w:pPr>
    </w:p>
    <w:sectPr w:rsidR="00DD1202" w:rsidRPr="0036666B" w:rsidSect="00DB213B">
      <w:headerReference w:type="default" r:id="rId8"/>
      <w:footerReference w:type="default" r:id="rId9"/>
      <w:pgSz w:w="11907" w:h="16839" w:code="9"/>
      <w:pgMar w:top="1985" w:right="1134" w:bottom="1134" w:left="1418" w:header="567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916F3" w14:textId="77777777" w:rsidR="00A05935" w:rsidRDefault="00A05935" w:rsidP="00EF360B">
      <w:pPr>
        <w:spacing w:line="240" w:lineRule="auto"/>
      </w:pPr>
      <w:r>
        <w:separator/>
      </w:r>
    </w:p>
  </w:endnote>
  <w:endnote w:type="continuationSeparator" w:id="0">
    <w:p w14:paraId="1A14B34B" w14:textId="77777777" w:rsidR="00A05935" w:rsidRDefault="00A05935" w:rsidP="00EF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9B2F" w14:textId="77777777" w:rsidR="001D6227" w:rsidRPr="002F527F" w:rsidRDefault="001D6227" w:rsidP="001D6227">
    <w:pPr>
      <w:pStyle w:val="Fuzeile"/>
      <w:tabs>
        <w:tab w:val="clear" w:pos="9072"/>
        <w:tab w:val="right" w:pos="10206"/>
      </w:tabs>
      <w:spacing w:after="60"/>
      <w:ind w:right="-518"/>
      <w:jc w:val="right"/>
      <w:rPr>
        <w:rFonts w:asciiTheme="minorHAnsi" w:hAnsiTheme="minorHAnsi"/>
        <w:b/>
        <w:szCs w:val="20"/>
      </w:rPr>
    </w:pPr>
    <w:r w:rsidRPr="002F527F">
      <w:rPr>
        <w:rFonts w:asciiTheme="minorHAnsi" w:hAnsiTheme="minorHAnsi"/>
        <w:b/>
        <w:szCs w:val="20"/>
      </w:rPr>
      <w:t>Heilpädagogische Entlastungsangebote Vogelsang</w:t>
    </w:r>
  </w:p>
  <w:p w14:paraId="27FE2348" w14:textId="72725029" w:rsidR="001D6227" w:rsidRPr="00DB1E43" w:rsidRDefault="00AA1D7C" w:rsidP="001D6227">
    <w:pPr>
      <w:pStyle w:val="Fuzeile"/>
      <w:tabs>
        <w:tab w:val="clear" w:pos="9072"/>
        <w:tab w:val="right" w:pos="10206"/>
      </w:tabs>
      <w:spacing w:after="60"/>
      <w:ind w:right="-518"/>
      <w:jc w:val="right"/>
      <w:rPr>
        <w:rFonts w:asciiTheme="minorHAnsi" w:hAnsiTheme="minorHAnsi"/>
        <w:color w:val="F9B233" w:themeColor="accent1"/>
        <w:szCs w:val="20"/>
      </w:rPr>
    </w:pPr>
    <w:r>
      <w:rPr>
        <w:rFonts w:asciiTheme="minorHAnsi" w:hAnsiTheme="minorHAnsi"/>
        <w:szCs w:val="20"/>
      </w:rPr>
      <w:t>Rebstockstrasse 10</w:t>
    </w:r>
    <w:r w:rsidR="001D6227">
      <w:rPr>
        <w:rFonts w:asciiTheme="minorHAnsi" w:hAnsiTheme="minorHAnsi"/>
        <w:szCs w:val="20"/>
      </w:rPr>
      <w:t xml:space="preserve"> </w:t>
    </w:r>
    <w:r w:rsidR="001D6227" w:rsidRPr="002F527F">
      <w:rPr>
        <w:rFonts w:asciiTheme="minorHAnsi" w:hAnsiTheme="minorHAnsi"/>
        <w:color w:val="F9B233" w:themeColor="accent1"/>
        <w:szCs w:val="20"/>
      </w:rPr>
      <w:sym w:font="Wingdings" w:char="F09F"/>
    </w:r>
    <w:r w:rsidR="001D6227" w:rsidRPr="002F527F">
      <w:rPr>
        <w:rFonts w:asciiTheme="minorHAnsi" w:hAnsiTheme="minorHAnsi"/>
        <w:szCs w:val="20"/>
      </w:rPr>
      <w:t xml:space="preserve"> </w:t>
    </w:r>
    <w:r>
      <w:rPr>
        <w:rFonts w:asciiTheme="minorHAnsi" w:hAnsiTheme="minorHAnsi"/>
        <w:szCs w:val="20"/>
      </w:rPr>
      <w:t>6017</w:t>
    </w:r>
    <w:r w:rsidR="001D6227" w:rsidRPr="00BB40FF">
      <w:rPr>
        <w:rFonts w:asciiTheme="minorHAnsi" w:hAnsiTheme="minorHAnsi"/>
        <w:szCs w:val="20"/>
      </w:rPr>
      <w:t xml:space="preserve"> </w:t>
    </w:r>
    <w:r>
      <w:rPr>
        <w:rFonts w:asciiTheme="minorHAnsi" w:hAnsiTheme="minorHAnsi"/>
        <w:szCs w:val="20"/>
      </w:rPr>
      <w:t>Ruswil</w:t>
    </w:r>
    <w:r w:rsidR="001D6227">
      <w:rPr>
        <w:rFonts w:asciiTheme="minorHAnsi" w:hAnsiTheme="minorHAnsi"/>
        <w:szCs w:val="20"/>
      </w:rPr>
      <w:t xml:space="preserve"> </w:t>
    </w:r>
    <w:r w:rsidR="001D6227" w:rsidRPr="002F527F">
      <w:rPr>
        <w:rFonts w:asciiTheme="minorHAnsi" w:hAnsiTheme="minorHAnsi"/>
        <w:color w:val="F9B233" w:themeColor="accent1"/>
        <w:szCs w:val="20"/>
      </w:rPr>
      <w:sym w:font="Wingdings" w:char="F09F"/>
    </w:r>
    <w:r w:rsidR="001D6227" w:rsidRPr="002F527F">
      <w:rPr>
        <w:rFonts w:asciiTheme="minorHAnsi" w:hAnsiTheme="minorHAnsi"/>
        <w:szCs w:val="20"/>
      </w:rPr>
      <w:t xml:space="preserve"> </w:t>
    </w:r>
    <w:r w:rsidR="001D6227">
      <w:rPr>
        <w:rFonts w:asciiTheme="minorHAnsi" w:hAnsiTheme="minorHAnsi"/>
        <w:szCs w:val="20"/>
      </w:rPr>
      <w:t xml:space="preserve">T </w:t>
    </w:r>
    <w:r w:rsidR="001D6227" w:rsidRPr="00BB40FF">
      <w:rPr>
        <w:rFonts w:asciiTheme="minorHAnsi" w:hAnsiTheme="minorHAnsi"/>
        <w:szCs w:val="20"/>
      </w:rPr>
      <w:t>076 831 37 31</w:t>
    </w:r>
    <w:r w:rsidR="001D6227">
      <w:rPr>
        <w:rFonts w:asciiTheme="minorHAnsi" w:hAnsiTheme="minorHAnsi"/>
        <w:szCs w:val="20"/>
      </w:rPr>
      <w:t xml:space="preserve"> </w:t>
    </w:r>
    <w:r w:rsidR="001D6227" w:rsidRPr="002F527F">
      <w:rPr>
        <w:rFonts w:asciiTheme="minorHAnsi" w:hAnsiTheme="minorHAnsi"/>
        <w:color w:val="F9B233" w:themeColor="accent1"/>
        <w:szCs w:val="20"/>
      </w:rPr>
      <w:sym w:font="Wingdings" w:char="F09F"/>
    </w:r>
    <w:r w:rsidR="001D6227" w:rsidRPr="002F527F">
      <w:rPr>
        <w:rFonts w:asciiTheme="minorHAnsi" w:hAnsiTheme="minorHAnsi"/>
        <w:szCs w:val="20"/>
      </w:rPr>
      <w:t xml:space="preserve"> entlastungsangebote.ch </w:t>
    </w:r>
    <w:r w:rsidR="001D6227" w:rsidRPr="005E507D">
      <w:rPr>
        <w:rFonts w:asciiTheme="minorHAnsi" w:hAnsiTheme="minorHAnsi"/>
        <w:color w:val="F9B233" w:themeColor="accent1"/>
        <w:szCs w:val="20"/>
      </w:rPr>
      <w:sym w:font="Wingdings" w:char="F09F"/>
    </w:r>
    <w:r w:rsidR="001D6227" w:rsidRPr="005E507D">
      <w:rPr>
        <w:rFonts w:asciiTheme="minorHAnsi" w:hAnsiTheme="minorHAnsi"/>
        <w:szCs w:val="20"/>
      </w:rPr>
      <w:t xml:space="preserve"> </w:t>
    </w:r>
    <w:hyperlink r:id="rId1" w:history="1">
      <w:r w:rsidR="001D6227" w:rsidRPr="005E507D">
        <w:rPr>
          <w:rStyle w:val="Hyperlink"/>
          <w:rFonts w:asciiTheme="minorHAnsi" w:hAnsiTheme="minorHAnsi"/>
          <w:color w:val="000000" w:themeColor="text1"/>
          <w:szCs w:val="20"/>
          <w:u w:val="none"/>
        </w:rPr>
        <w:t>info@</w:t>
      </w:r>
      <w:r w:rsidR="001D6227" w:rsidRPr="005E507D">
        <w:rPr>
          <w:rFonts w:asciiTheme="minorHAnsi" w:hAnsiTheme="minorHAnsi"/>
          <w:szCs w:val="20"/>
        </w:rPr>
        <w:t>entlastungsangebote.ch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DDE69" w14:textId="77777777" w:rsidR="00A05935" w:rsidRDefault="00A05935" w:rsidP="00EF360B">
      <w:pPr>
        <w:spacing w:line="240" w:lineRule="auto"/>
      </w:pPr>
      <w:r>
        <w:separator/>
      </w:r>
    </w:p>
  </w:footnote>
  <w:footnote w:type="continuationSeparator" w:id="0">
    <w:p w14:paraId="1EC11DF9" w14:textId="77777777" w:rsidR="00A05935" w:rsidRDefault="00A05935" w:rsidP="00EF3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64040" w14:textId="77777777" w:rsidR="00EF360B" w:rsidRPr="00706C41" w:rsidRDefault="007C4C38">
    <w:pPr>
      <w:pStyle w:val="Kopfzeile"/>
      <w:tabs>
        <w:tab w:val="left" w:pos="993"/>
      </w:tabs>
      <w:rPr>
        <w:rFonts w:asciiTheme="minorHAnsi" w:hAnsiTheme="minorHAnsi"/>
        <w:szCs w:val="20"/>
        <w:lang w:eastAsia="de-CH"/>
      </w:rPr>
    </w:pPr>
    <w:r w:rsidRPr="00706C41">
      <w:rPr>
        <w:rFonts w:asciiTheme="minorHAnsi" w:hAnsiTheme="minorHAnsi"/>
        <w:noProof/>
        <w:lang w:eastAsia="de-CH"/>
      </w:rPr>
      <w:drawing>
        <wp:anchor distT="0" distB="0" distL="114300" distR="114300" simplePos="0" relativeHeight="251657215" behindDoc="0" locked="0" layoutInCell="1" allowOverlap="1" wp14:anchorId="1C638229" wp14:editId="308512D2">
          <wp:simplePos x="0" y="0"/>
          <wp:positionH relativeFrom="column">
            <wp:posOffset>4563745</wp:posOffset>
          </wp:positionH>
          <wp:positionV relativeFrom="paragraph">
            <wp:posOffset>-80645</wp:posOffset>
          </wp:positionV>
          <wp:extent cx="1725295" cy="711307"/>
          <wp:effectExtent l="0" t="0" r="825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V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11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C41" w:rsidRPr="00706C41">
      <w:rPr>
        <w:rFonts w:asciiTheme="minorHAnsi" w:hAnsiTheme="minorHAnsi"/>
        <w:lang w:eastAsia="de-CH"/>
      </w:rPr>
      <w:t>Seite</w:t>
    </w:r>
    <w:r w:rsidR="00706C41" w:rsidRPr="00706C41">
      <w:rPr>
        <w:rFonts w:asciiTheme="minorHAnsi" w:hAnsiTheme="minorHAnsi"/>
        <w:lang w:eastAsia="de-CH"/>
      </w:rPr>
      <w:tab/>
    </w:r>
    <w:r w:rsidR="00706C41" w:rsidRPr="00706C41">
      <w:rPr>
        <w:rStyle w:val="Seitenzahl"/>
        <w:rFonts w:asciiTheme="minorHAnsi" w:hAnsiTheme="minorHAnsi"/>
        <w:szCs w:val="20"/>
      </w:rPr>
      <w:fldChar w:fldCharType="begin"/>
    </w:r>
    <w:r w:rsidR="00706C41" w:rsidRPr="00706C41">
      <w:rPr>
        <w:rStyle w:val="Seitenzahl"/>
        <w:rFonts w:asciiTheme="minorHAnsi" w:hAnsiTheme="minorHAnsi"/>
        <w:szCs w:val="20"/>
      </w:rPr>
      <w:instrText xml:space="preserve"> PAGE </w:instrText>
    </w:r>
    <w:r w:rsidR="00706C41" w:rsidRPr="00706C41">
      <w:rPr>
        <w:rStyle w:val="Seitenzahl"/>
        <w:rFonts w:asciiTheme="minorHAnsi" w:hAnsiTheme="minorHAnsi"/>
        <w:szCs w:val="20"/>
      </w:rPr>
      <w:fldChar w:fldCharType="separate"/>
    </w:r>
    <w:r w:rsidR="00DB213B">
      <w:rPr>
        <w:rStyle w:val="Seitenzahl"/>
        <w:rFonts w:asciiTheme="minorHAnsi" w:hAnsiTheme="minorHAnsi"/>
        <w:noProof/>
        <w:szCs w:val="20"/>
      </w:rPr>
      <w:t>2</w:t>
    </w:r>
    <w:r w:rsidR="00706C41" w:rsidRPr="00706C41">
      <w:rPr>
        <w:rStyle w:val="Seitenzahl"/>
        <w:rFonts w:asciiTheme="minorHAnsi" w:hAnsiTheme="minorHAnsi"/>
        <w:szCs w:val="20"/>
      </w:rPr>
      <w:fldChar w:fldCharType="end"/>
    </w:r>
    <w:r w:rsidR="00706C41" w:rsidRPr="00706C41">
      <w:rPr>
        <w:rStyle w:val="Seitenzahl"/>
        <w:rFonts w:asciiTheme="minorHAnsi" w:hAnsiTheme="minorHAnsi"/>
        <w:szCs w:val="20"/>
      </w:rPr>
      <w:t>/</w:t>
    </w:r>
    <w:r w:rsidR="00706C41" w:rsidRPr="00706C41">
      <w:rPr>
        <w:rStyle w:val="Seitenzahl"/>
        <w:rFonts w:asciiTheme="minorHAnsi" w:hAnsiTheme="minorHAnsi"/>
        <w:szCs w:val="20"/>
      </w:rPr>
      <w:fldChar w:fldCharType="begin"/>
    </w:r>
    <w:r w:rsidR="00706C41" w:rsidRPr="00706C41">
      <w:rPr>
        <w:rStyle w:val="Seitenzahl"/>
        <w:rFonts w:asciiTheme="minorHAnsi" w:hAnsiTheme="minorHAnsi"/>
        <w:szCs w:val="20"/>
      </w:rPr>
      <w:instrText xml:space="preserve"> NUMPAGES </w:instrText>
    </w:r>
    <w:r w:rsidR="00706C41" w:rsidRPr="00706C41">
      <w:rPr>
        <w:rStyle w:val="Seitenzahl"/>
        <w:rFonts w:asciiTheme="minorHAnsi" w:hAnsiTheme="minorHAnsi"/>
        <w:szCs w:val="20"/>
      </w:rPr>
      <w:fldChar w:fldCharType="separate"/>
    </w:r>
    <w:r w:rsidR="00DB213B">
      <w:rPr>
        <w:rStyle w:val="Seitenzahl"/>
        <w:rFonts w:asciiTheme="minorHAnsi" w:hAnsiTheme="minorHAnsi"/>
        <w:noProof/>
        <w:szCs w:val="20"/>
      </w:rPr>
      <w:t>2</w:t>
    </w:r>
    <w:r w:rsidR="00706C41" w:rsidRPr="00706C41">
      <w:rPr>
        <w:rStyle w:val="Seitenzahl"/>
        <w:rFonts w:asciiTheme="minorHAnsi" w:hAnsiTheme="minorHAnsi"/>
        <w:szCs w:val="20"/>
      </w:rPr>
      <w:fldChar w:fldCharType="end"/>
    </w:r>
  </w:p>
  <w:p w14:paraId="04EB9166" w14:textId="77777777" w:rsidR="00706C41" w:rsidRPr="00706C41" w:rsidRDefault="00706C41">
    <w:pPr>
      <w:pStyle w:val="Kopfzeile"/>
      <w:tabs>
        <w:tab w:val="left" w:pos="993"/>
      </w:tabs>
      <w:rPr>
        <w:rFonts w:asciiTheme="minorHAnsi" w:hAnsiTheme="minorHAnsi"/>
        <w:lang w:eastAsia="de-CH"/>
      </w:rPr>
    </w:pPr>
    <w:r w:rsidRPr="00706C41">
      <w:rPr>
        <w:rFonts w:asciiTheme="minorHAnsi" w:hAnsiTheme="minorHAnsi"/>
        <w:lang w:eastAsia="de-CH"/>
      </w:rPr>
      <w:t>Datum</w:t>
    </w:r>
    <w:r w:rsidRPr="00706C41">
      <w:rPr>
        <w:rFonts w:asciiTheme="minorHAnsi" w:hAnsiTheme="minorHAnsi"/>
        <w:lang w:eastAsia="de-CH"/>
      </w:rPr>
      <w:tab/>
    </w:r>
    <w:r w:rsidR="00900705">
      <w:rPr>
        <w:rFonts w:asciiTheme="minorHAnsi" w:hAnsiTheme="minorHAnsi"/>
        <w:lang w:eastAsia="de-CH"/>
      </w:rPr>
      <w:t>August</w:t>
    </w:r>
    <w:r w:rsidR="00B5424C">
      <w:rPr>
        <w:rFonts w:asciiTheme="minorHAnsi" w:hAnsiTheme="minorHAnsi"/>
        <w:lang w:eastAsia="de-CH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24"/>
    <w:rsid w:val="0007119A"/>
    <w:rsid w:val="00107600"/>
    <w:rsid w:val="001D6227"/>
    <w:rsid w:val="001F2ED9"/>
    <w:rsid w:val="00240BD3"/>
    <w:rsid w:val="002F527F"/>
    <w:rsid w:val="0036666B"/>
    <w:rsid w:val="003B5DE5"/>
    <w:rsid w:val="0048760B"/>
    <w:rsid w:val="004F087C"/>
    <w:rsid w:val="00597C3B"/>
    <w:rsid w:val="00625B63"/>
    <w:rsid w:val="00706C41"/>
    <w:rsid w:val="007C4C38"/>
    <w:rsid w:val="008022D4"/>
    <w:rsid w:val="008C118D"/>
    <w:rsid w:val="008D3C20"/>
    <w:rsid w:val="00900705"/>
    <w:rsid w:val="009A79C5"/>
    <w:rsid w:val="00A05935"/>
    <w:rsid w:val="00A46FB3"/>
    <w:rsid w:val="00AA1D7C"/>
    <w:rsid w:val="00B003A3"/>
    <w:rsid w:val="00B5424C"/>
    <w:rsid w:val="00BD33E0"/>
    <w:rsid w:val="00C12A50"/>
    <w:rsid w:val="00C53DFD"/>
    <w:rsid w:val="00D27424"/>
    <w:rsid w:val="00DB213B"/>
    <w:rsid w:val="00DB4B9D"/>
    <w:rsid w:val="00DD1202"/>
    <w:rsid w:val="00E249B0"/>
    <w:rsid w:val="00EB4088"/>
    <w:rsid w:val="00EF360B"/>
    <w:rsid w:val="00F43646"/>
    <w:rsid w:val="00F8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91B8E3"/>
  <w15:docId w15:val="{B5BAF011-5AE7-48F4-97C6-C100B679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D33E0"/>
    <w:pPr>
      <w:spacing w:line="288" w:lineRule="auto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BD33E0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BD33E0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BD33E0"/>
    <w:pPr>
      <w:spacing w:line="288" w:lineRule="auto"/>
    </w:pPr>
    <w:rPr>
      <w:rFonts w:ascii="Verdana" w:hAnsi="Verdan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33E0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33E0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BD33E0"/>
    <w:pPr>
      <w:pBdr>
        <w:bottom w:val="single" w:sz="8" w:space="4" w:color="F9B233" w:themeColor="accent1"/>
      </w:pBdr>
      <w:contextualSpacing/>
    </w:pPr>
    <w:rPr>
      <w:rFonts w:eastAsiaTheme="majorEastAsia" w:cstheme="majorBidi"/>
      <w:b/>
      <w:caps/>
      <w:color w:val="000000" w:themeColor="tex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33E0"/>
    <w:rPr>
      <w:rFonts w:ascii="Verdana" w:eastAsiaTheme="majorEastAsia" w:hAnsi="Verdana" w:cstheme="majorBidi"/>
      <w:b/>
      <w:caps/>
      <w:color w:val="000000" w:themeColor="text1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F36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60B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F36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360B"/>
    <w:rPr>
      <w:rFonts w:ascii="Verdana" w:hAnsi="Verdana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60B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link w:val="berschriftZchn"/>
    <w:qFormat/>
    <w:rsid w:val="00EF360B"/>
    <w:pPr>
      <w:autoSpaceDE w:val="0"/>
      <w:adjustRightInd w:val="0"/>
      <w:snapToGrid w:val="0"/>
      <w:spacing w:line="240" w:lineRule="auto"/>
      <w:textAlignment w:val="auto"/>
    </w:pPr>
    <w:rPr>
      <w:rFonts w:asciiTheme="majorHAnsi" w:eastAsia="Times New Roman" w:hAnsiTheme="majorHAnsi" w:cs="Arial"/>
      <w:b/>
      <w:caps/>
      <w:color w:val="000000"/>
      <w:sz w:val="36"/>
      <w:szCs w:val="36"/>
      <w:lang w:val="x-none"/>
    </w:rPr>
  </w:style>
  <w:style w:type="table" w:styleId="Tabellenraster">
    <w:name w:val="Table Grid"/>
    <w:basedOn w:val="NormaleTabelle"/>
    <w:uiPriority w:val="59"/>
    <w:rsid w:val="00E249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Zchn">
    <w:name w:val="Überschrift Zchn"/>
    <w:basedOn w:val="Absatz-Standardschriftart"/>
    <w:link w:val="berschrift"/>
    <w:rsid w:val="00EF360B"/>
    <w:rPr>
      <w:rFonts w:asciiTheme="majorHAnsi" w:eastAsia="Times New Roman" w:hAnsiTheme="majorHAnsi" w:cs="Arial"/>
      <w:b/>
      <w:caps/>
      <w:color w:val="000000"/>
      <w:sz w:val="36"/>
      <w:szCs w:val="36"/>
      <w:lang w:val="x-none"/>
    </w:rPr>
  </w:style>
  <w:style w:type="paragraph" w:styleId="Listenabsatz">
    <w:name w:val="List Paragraph"/>
    <w:basedOn w:val="Standard"/>
    <w:uiPriority w:val="34"/>
    <w:qFormat/>
    <w:rsid w:val="008022D4"/>
    <w:pPr>
      <w:ind w:left="720"/>
      <w:contextualSpacing/>
    </w:pPr>
  </w:style>
  <w:style w:type="character" w:styleId="Seitenzahl">
    <w:name w:val="page number"/>
    <w:basedOn w:val="Absatz-Standardschriftart"/>
    <w:rsid w:val="00706C41"/>
  </w:style>
  <w:style w:type="character" w:styleId="Hyperlink">
    <w:name w:val="Hyperlink"/>
    <w:basedOn w:val="Absatz-Standardschriftart"/>
    <w:uiPriority w:val="99"/>
    <w:unhideWhenUsed/>
    <w:rsid w:val="00B5424C"/>
    <w:rPr>
      <w:color w:val="F9B233" w:themeColor="hyperlink"/>
      <w:u w:val="single"/>
    </w:rPr>
  </w:style>
  <w:style w:type="paragraph" w:customStyle="1" w:styleId="Copy-Text">
    <w:name w:val="Copy-Text"/>
    <w:basedOn w:val="Standard"/>
    <w:link w:val="Copy-TextZchn"/>
    <w:qFormat/>
    <w:rsid w:val="00B5424C"/>
    <w:rPr>
      <w:rFonts w:asciiTheme="minorHAnsi" w:hAnsiTheme="minorHAnsi"/>
      <w:sz w:val="22"/>
    </w:rPr>
  </w:style>
  <w:style w:type="character" w:customStyle="1" w:styleId="Copy-TextZchn">
    <w:name w:val="Copy-Text Zchn"/>
    <w:basedOn w:val="Absatz-Standardschriftart"/>
    <w:link w:val="Copy-Text"/>
    <w:rsid w:val="00B5424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entlastungsangebot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tlastungsangebote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sch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V">
      <a:dk1>
        <a:sysClr val="windowText" lastClr="000000"/>
      </a:dk1>
      <a:lt1>
        <a:sysClr val="window" lastClr="FFFFFF"/>
      </a:lt1>
      <a:dk2>
        <a:srgbClr val="9D9D9D"/>
      </a:dk2>
      <a:lt2>
        <a:srgbClr val="E7E6E6"/>
      </a:lt2>
      <a:accent1>
        <a:srgbClr val="F9B233"/>
      </a:accent1>
      <a:accent2>
        <a:srgbClr val="DEDC00"/>
      </a:accent2>
      <a:accent3>
        <a:srgbClr val="006633"/>
      </a:accent3>
      <a:accent4>
        <a:srgbClr val="E94E1B"/>
      </a:accent4>
      <a:accent5>
        <a:srgbClr val="9D9D9D"/>
      </a:accent5>
      <a:accent6>
        <a:srgbClr val="000000"/>
      </a:accent6>
      <a:hlink>
        <a:srgbClr val="F9B233"/>
      </a:hlink>
      <a:folHlink>
        <a:srgbClr val="DEDC00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Meyer Beat</cp:lastModifiedBy>
  <cp:revision>2</cp:revision>
  <dcterms:created xsi:type="dcterms:W3CDTF">2021-11-03T14:32:00Z</dcterms:created>
  <dcterms:modified xsi:type="dcterms:W3CDTF">2021-11-03T14:32:00Z</dcterms:modified>
</cp:coreProperties>
</file>